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E7EC9" w14:textId="77777777" w:rsidR="00971FDA" w:rsidRDefault="00971FDA" w:rsidP="00971FDA">
      <w:pPr>
        <w:jc w:val="both"/>
        <w:rPr>
          <w:b/>
        </w:rPr>
      </w:pPr>
      <w:r>
        <w:rPr>
          <w:b/>
        </w:rPr>
        <w:t>Klauzula informacyjna na potrzeby rekrutacji kandydatów na stanowiska pracy w NOSPR:</w:t>
      </w:r>
    </w:p>
    <w:p w14:paraId="2DD2C335" w14:textId="77777777" w:rsidR="00971FDA" w:rsidRPr="0043660F" w:rsidRDefault="00971FDA" w:rsidP="00971FDA">
      <w:pPr>
        <w:spacing w:after="0" w:line="240" w:lineRule="auto"/>
        <w:jc w:val="both"/>
        <w:rPr>
          <w:rFonts w:cstheme="minorHAnsi"/>
        </w:rPr>
      </w:pPr>
      <w:r w:rsidRPr="0043660F">
        <w:rPr>
          <w:rFonts w:cstheme="minorHAns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 L 119/1 z 4.5.2016r.), dalej „RODO”</w:t>
      </w:r>
      <w:r>
        <w:rPr>
          <w:rFonts w:cstheme="minorHAnsi"/>
        </w:rPr>
        <w:t>, informujemy, że:</w:t>
      </w:r>
    </w:p>
    <w:p w14:paraId="09978819" w14:textId="77777777" w:rsidR="00971FDA" w:rsidRPr="00355EF9" w:rsidRDefault="00971FDA" w:rsidP="00971F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355EF9">
        <w:rPr>
          <w:rFonts w:cstheme="minorHAnsi"/>
        </w:rPr>
        <w:t xml:space="preserve">Administratorem danych osobowych podanych w celu oceny kwalifikacji, zdolności i umiejętności kandydata potrzebnych do pracy w  NOSPR na określonym stanowisku oraz wyboru odpowiedniej osoby lub odpowiednich osób do zatrudnienia w NOSPR, jest </w:t>
      </w:r>
      <w:r w:rsidRPr="00325EAD">
        <w:t xml:space="preserve">Narodowa Orkiestra Symfoniczna Polskiego Radia z siedzibą w Katowicach, plac Wojciecha Kilara 1, 40-202 Katowice, REGON 240260206, NIP 9542536813, </w:t>
      </w:r>
      <w:r>
        <w:t>wpisana do</w:t>
      </w:r>
      <w:r w:rsidRPr="00325EAD">
        <w:t xml:space="preserve"> Rejestr</w:t>
      </w:r>
      <w:r>
        <w:t>u</w:t>
      </w:r>
      <w:r w:rsidRPr="00325EAD">
        <w:t xml:space="preserve"> Narodowych Instytucji Kultury </w:t>
      </w:r>
      <w:r>
        <w:t xml:space="preserve">pod numerem </w:t>
      </w:r>
      <w:r w:rsidRPr="00325EAD">
        <w:t>RIK 61/2006</w:t>
      </w:r>
      <w:r w:rsidRPr="00355EF9">
        <w:rPr>
          <w:rFonts w:cstheme="minorHAnsi"/>
        </w:rPr>
        <w:t>.</w:t>
      </w:r>
    </w:p>
    <w:p w14:paraId="154CD145" w14:textId="77777777" w:rsidR="00971FDA" w:rsidRPr="00325EAD" w:rsidRDefault="00971FDA" w:rsidP="00971FDA">
      <w:pPr>
        <w:pStyle w:val="Akapitzlist"/>
        <w:numPr>
          <w:ilvl w:val="0"/>
          <w:numId w:val="1"/>
        </w:numPr>
        <w:jc w:val="both"/>
      </w:pPr>
      <w:r w:rsidRPr="00BF6409">
        <w:rPr>
          <w:rFonts w:cstheme="minorHAnsi"/>
        </w:rPr>
        <w:t xml:space="preserve">Kontakt z Inspektorem Ochrony Danych NOSPR jest możliwy pod adresem e-mail: </w:t>
      </w:r>
      <w:r w:rsidRPr="00325EAD">
        <w:t xml:space="preserve">: </w:t>
      </w:r>
      <w:r>
        <w:t>iod@nospr.org.pl</w:t>
      </w:r>
      <w:r w:rsidRPr="00325EAD">
        <w:t xml:space="preserve">, tel.: </w:t>
      </w:r>
      <w:r>
        <w:t>0327325331</w:t>
      </w:r>
      <w:r w:rsidRPr="00325EAD">
        <w:t>;</w:t>
      </w:r>
    </w:p>
    <w:p w14:paraId="3F0501A8" w14:textId="77777777" w:rsidR="00971FDA" w:rsidRPr="00BF6409" w:rsidRDefault="00971FDA" w:rsidP="00971F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BF6409">
        <w:rPr>
          <w:rFonts w:cstheme="minorHAnsi"/>
        </w:rPr>
        <w:t>Dane osobowe kandydata pozyskane w wyniku rekrutacji będą przechowywane przez czas jej trwania a następnie zniszczone.</w:t>
      </w:r>
    </w:p>
    <w:p w14:paraId="3E1D6FB6" w14:textId="77777777" w:rsidR="00971FDA" w:rsidRPr="00355EF9" w:rsidRDefault="00971FDA" w:rsidP="00971F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355EF9">
        <w:rPr>
          <w:rFonts w:cstheme="minorHAnsi"/>
        </w:rPr>
        <w:t>Odbiorcami danych osobowych pozyskanych w wyniku procesu rekrutacji będą podmioty świadczące usługi wsparcia procesów rekrutacji na rzecz NOSPR oraz podmioty uprawnione do uzyskania danych osobowych na podstawie przepisów prawa (w tym organy administracji publicznej).</w:t>
      </w:r>
    </w:p>
    <w:p w14:paraId="0A535F41" w14:textId="77777777" w:rsidR="00971FDA" w:rsidRPr="00355EF9" w:rsidRDefault="00971FDA" w:rsidP="00971F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355EF9">
        <w:rPr>
          <w:rFonts w:cstheme="minorHAnsi"/>
        </w:rPr>
        <w:t>Przetwarzanie danych osobowych kandydata w zakresie danych przekazanych w CV i w liście motywacyjnym, innych niż: imię i nazwisko; imiona rodziców; data urodzenia; miejsce zamieszkania (adres do korespondencji); wykształcenie; przebieg dotychczasowego zatrudnienia – odbywa się na podstawie zgody kandydata, chyba że podstawą takiego przetwarzania jest przepis prawa.</w:t>
      </w:r>
    </w:p>
    <w:p w14:paraId="3B79F4B0" w14:textId="77777777" w:rsidR="00971FDA" w:rsidRPr="00355EF9" w:rsidRDefault="00971FDA" w:rsidP="00971F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355EF9">
        <w:rPr>
          <w:rFonts w:cstheme="minorHAnsi"/>
        </w:rPr>
        <w:t>Dane udostępnione przez kandydata nie podlegają przetwarzaniu w sposób zautomatyzowany ani nie podlegają profilowaniu.</w:t>
      </w:r>
    </w:p>
    <w:p w14:paraId="50ACE6FE" w14:textId="77777777" w:rsidR="00971FDA" w:rsidRPr="00355EF9" w:rsidRDefault="00971FDA" w:rsidP="00971F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355EF9">
        <w:rPr>
          <w:rFonts w:cstheme="minorHAnsi"/>
        </w:rPr>
        <w:t>NOSPR nie zamierza przekazywać danych osobowych kandydata do państwa trzeciego (poza EOG tj. Europejski Obszar Gospodarczy) lub organizacji międzynarodowej, chyba że przekazanie danych osobowych jest niezbędne w celu realizacji działalności NOSPR.</w:t>
      </w:r>
    </w:p>
    <w:p w14:paraId="14267D10" w14:textId="77777777" w:rsidR="00971FDA" w:rsidRPr="00355EF9" w:rsidRDefault="00971FDA" w:rsidP="00971F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355EF9">
        <w:rPr>
          <w:rFonts w:cstheme="minorHAnsi"/>
        </w:rPr>
        <w:t>Kandydatowi przysługuje prawo dostępu do treści danych osobowych oraz ich sprostowania, usunięcia lub ograniczenia przetwarzania, a także prawo sprzeciwu, żądania zaprzestania przetwarzania i przenoszenia danych, jak również prawo do cofnięcia zgody w dowolnym momencie, w przypadkach określonych w przepisach RODO; oraz prawo do wniesienia skargi do organu nadzorczego – Prezesa Urzędu Ochrony Danych Osobowych.</w:t>
      </w:r>
    </w:p>
    <w:p w14:paraId="239879AC" w14:textId="77777777" w:rsidR="00971FDA" w:rsidRPr="0043660F" w:rsidRDefault="00971FDA" w:rsidP="00971FDA">
      <w:pPr>
        <w:spacing w:after="0" w:line="240" w:lineRule="auto"/>
        <w:jc w:val="center"/>
        <w:rPr>
          <w:rFonts w:cstheme="minorHAnsi"/>
        </w:rPr>
      </w:pPr>
    </w:p>
    <w:p w14:paraId="2B80916E" w14:textId="77777777" w:rsidR="00971FDA" w:rsidRPr="0043660F" w:rsidRDefault="00971FDA" w:rsidP="00971FDA">
      <w:pPr>
        <w:spacing w:after="0" w:line="240" w:lineRule="auto"/>
        <w:jc w:val="center"/>
        <w:rPr>
          <w:rFonts w:cstheme="minorHAnsi"/>
          <w:u w:val="single"/>
        </w:rPr>
      </w:pPr>
      <w:r w:rsidRPr="0043660F">
        <w:rPr>
          <w:rFonts w:cstheme="minorHAnsi"/>
          <w:u w:val="single"/>
        </w:rPr>
        <w:tab/>
      </w:r>
      <w:r w:rsidRPr="0043660F">
        <w:rPr>
          <w:rFonts w:cstheme="minorHAnsi"/>
          <w:u w:val="single"/>
        </w:rPr>
        <w:tab/>
      </w:r>
      <w:r w:rsidRPr="0043660F">
        <w:rPr>
          <w:rFonts w:cstheme="minorHAnsi"/>
          <w:u w:val="single"/>
        </w:rPr>
        <w:tab/>
      </w:r>
      <w:r w:rsidRPr="0043660F">
        <w:rPr>
          <w:rFonts w:cstheme="minorHAnsi"/>
          <w:u w:val="single"/>
        </w:rPr>
        <w:tab/>
      </w:r>
      <w:r w:rsidRPr="0043660F">
        <w:rPr>
          <w:rFonts w:cstheme="minorHAnsi"/>
          <w:u w:val="single"/>
        </w:rPr>
        <w:tab/>
      </w:r>
      <w:r w:rsidRPr="0043660F">
        <w:rPr>
          <w:rFonts w:cstheme="minorHAnsi"/>
          <w:u w:val="single"/>
        </w:rPr>
        <w:tab/>
      </w:r>
      <w:r w:rsidRPr="0043660F">
        <w:rPr>
          <w:rFonts w:cstheme="minorHAnsi"/>
          <w:u w:val="single"/>
        </w:rPr>
        <w:tab/>
      </w:r>
      <w:r w:rsidRPr="0043660F">
        <w:rPr>
          <w:rFonts w:cstheme="minorHAnsi"/>
          <w:u w:val="single"/>
        </w:rPr>
        <w:tab/>
      </w:r>
      <w:r w:rsidRPr="0043660F">
        <w:rPr>
          <w:rFonts w:cstheme="minorHAnsi"/>
          <w:u w:val="single"/>
        </w:rPr>
        <w:tab/>
      </w:r>
      <w:r w:rsidRPr="0043660F">
        <w:rPr>
          <w:rFonts w:cstheme="minorHAnsi"/>
          <w:u w:val="single"/>
        </w:rPr>
        <w:tab/>
      </w:r>
      <w:r w:rsidRPr="0043660F">
        <w:rPr>
          <w:rFonts w:cstheme="minorHAnsi"/>
          <w:u w:val="single"/>
        </w:rPr>
        <w:tab/>
      </w:r>
      <w:r w:rsidRPr="0043660F">
        <w:rPr>
          <w:rFonts w:cstheme="minorHAnsi"/>
          <w:u w:val="single"/>
        </w:rPr>
        <w:tab/>
      </w:r>
    </w:p>
    <w:p w14:paraId="7E57E98C" w14:textId="77777777" w:rsidR="00971FDA" w:rsidRPr="0043660F" w:rsidRDefault="00971FDA" w:rsidP="00971FDA">
      <w:pPr>
        <w:spacing w:after="0" w:line="240" w:lineRule="auto"/>
        <w:jc w:val="center"/>
        <w:rPr>
          <w:rFonts w:cstheme="minorHAnsi"/>
        </w:rPr>
      </w:pPr>
    </w:p>
    <w:p w14:paraId="0DA78FBB" w14:textId="77777777" w:rsidR="00971FDA" w:rsidRPr="00241664" w:rsidRDefault="00971FDA" w:rsidP="00971FDA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241664">
        <w:rPr>
          <w:rFonts w:cstheme="minorHAnsi"/>
          <w:b/>
          <w:sz w:val="20"/>
          <w:szCs w:val="20"/>
        </w:rPr>
        <w:t>Zgoda na przetwarzanie danych osobowych</w:t>
      </w:r>
      <w:r w:rsidRPr="00241664">
        <w:rPr>
          <w:rStyle w:val="Odwoanieprzypisudolnego"/>
          <w:rFonts w:cstheme="minorHAnsi"/>
          <w:b/>
          <w:sz w:val="20"/>
          <w:szCs w:val="20"/>
        </w:rPr>
        <w:footnoteReference w:id="1"/>
      </w:r>
    </w:p>
    <w:p w14:paraId="7041B3C0" w14:textId="77777777" w:rsidR="00971FDA" w:rsidRPr="00241664" w:rsidRDefault="00971FDA" w:rsidP="00971FDA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399BD25" w14:textId="77777777" w:rsidR="00971FDA" w:rsidRPr="00241664" w:rsidRDefault="00971FDA" w:rsidP="00971FDA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241664">
        <w:rPr>
          <w:rFonts w:cstheme="minorHAnsi"/>
          <w:sz w:val="20"/>
          <w:szCs w:val="20"/>
        </w:rPr>
        <w:t>Wyrażam zgodę na przetwarzanie moich danych osobowych w przypadku określonym w pkt. 5</w:t>
      </w:r>
      <w:r w:rsidRPr="00E96AEE">
        <w:rPr>
          <w:rFonts w:cstheme="minorHAnsi"/>
          <w:sz w:val="20"/>
          <w:szCs w:val="20"/>
        </w:rPr>
        <w:t xml:space="preserve"> </w:t>
      </w:r>
      <w:r w:rsidRPr="00241664">
        <w:rPr>
          <w:rFonts w:cstheme="minorHAnsi"/>
          <w:sz w:val="20"/>
          <w:szCs w:val="20"/>
        </w:rPr>
        <w:t>powyżej, przez Administratora moich danych osobowych (NOSPR), w celu oceny kwalifikacji, zdolności i umiejętności potrzebnych do pracy w NOSPR na określonym stanowisku oraz wyboru odpowiedniej osoby lub odpowiednich osób do zatrudnienia w NOSPR.</w:t>
      </w:r>
    </w:p>
    <w:p w14:paraId="5BF9F999" w14:textId="77777777" w:rsidR="00971FDA" w:rsidRPr="00241664" w:rsidRDefault="00971FDA" w:rsidP="00971FDA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241664">
        <w:rPr>
          <w:rFonts w:cstheme="minorHAnsi"/>
          <w:sz w:val="20"/>
          <w:szCs w:val="20"/>
        </w:rPr>
        <w:t>Oświadczam, że dane osobowe podane przeze mnie są zgodne z prawdą, a w przypadku określonym w pkt. 5</w:t>
      </w:r>
      <w:r w:rsidRPr="00E96AEE">
        <w:rPr>
          <w:rFonts w:cstheme="minorHAnsi"/>
          <w:sz w:val="20"/>
          <w:szCs w:val="20"/>
        </w:rPr>
        <w:t xml:space="preserve"> </w:t>
      </w:r>
      <w:r w:rsidRPr="00241664">
        <w:rPr>
          <w:rFonts w:cstheme="minorHAnsi"/>
          <w:sz w:val="20"/>
          <w:szCs w:val="20"/>
        </w:rPr>
        <w:t>powyżej, zostały podane dobrowolnie. Jednocześnie oświadczam, że zostałem poinformowana/poinformowany o prawie do cofnięcia zgody w dowolnym momencie bez wpływu na zgodność z prawem przetwarzania, którego dokonano na podstawie zgody przed jej cofnięciem.</w:t>
      </w:r>
    </w:p>
    <w:p w14:paraId="1FE95586" w14:textId="77777777" w:rsidR="00971FDA" w:rsidRPr="00241664" w:rsidRDefault="00971FDA" w:rsidP="00971FDA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241664">
        <w:rPr>
          <w:rFonts w:cstheme="minorHAnsi"/>
          <w:sz w:val="20"/>
          <w:szCs w:val="20"/>
        </w:rPr>
        <w:t>Oświadczam, że zapoznałam się/zapoznałem się z treścią powyższej Klauzuli informacyjnej o celu, sposobach i zakresie przetwarzanych danych osobowych oraz o przysługujących mi prawach.</w:t>
      </w:r>
    </w:p>
    <w:sectPr w:rsidR="00971FDA" w:rsidRPr="00241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A15D0" w14:textId="77777777" w:rsidR="00C331AF" w:rsidRDefault="00C331AF" w:rsidP="00971FDA">
      <w:pPr>
        <w:spacing w:after="0" w:line="240" w:lineRule="auto"/>
      </w:pPr>
      <w:r>
        <w:separator/>
      </w:r>
    </w:p>
  </w:endnote>
  <w:endnote w:type="continuationSeparator" w:id="0">
    <w:p w14:paraId="56B9F0A5" w14:textId="77777777" w:rsidR="00C331AF" w:rsidRDefault="00C331AF" w:rsidP="00971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2F308" w14:textId="77777777" w:rsidR="00C331AF" w:rsidRDefault="00C331AF" w:rsidP="00971FDA">
      <w:pPr>
        <w:spacing w:after="0" w:line="240" w:lineRule="auto"/>
      </w:pPr>
      <w:r>
        <w:separator/>
      </w:r>
    </w:p>
  </w:footnote>
  <w:footnote w:type="continuationSeparator" w:id="0">
    <w:p w14:paraId="3900EE1A" w14:textId="77777777" w:rsidR="00C331AF" w:rsidRDefault="00C331AF" w:rsidP="00971FDA">
      <w:pPr>
        <w:spacing w:after="0" w:line="240" w:lineRule="auto"/>
      </w:pPr>
      <w:r>
        <w:continuationSeparator/>
      </w:r>
    </w:p>
  </w:footnote>
  <w:footnote w:id="1">
    <w:p w14:paraId="37F91031" w14:textId="77777777" w:rsidR="00971FDA" w:rsidRDefault="00971FDA" w:rsidP="00971FDA">
      <w:pPr>
        <w:pStyle w:val="Tekstprzypisudolnego"/>
      </w:pPr>
      <w:r>
        <w:rPr>
          <w:rStyle w:val="Odwoanieprzypisudolnego"/>
        </w:rPr>
        <w:footnoteRef/>
      </w:r>
      <w:r>
        <w:t xml:space="preserve"> Do zamieszczenia w formularzu rekrutacyjnym/cv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32405"/>
    <w:multiLevelType w:val="hybridMultilevel"/>
    <w:tmpl w:val="3F5AB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C415D"/>
    <w:multiLevelType w:val="hybridMultilevel"/>
    <w:tmpl w:val="A574F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E723B"/>
    <w:multiLevelType w:val="hybridMultilevel"/>
    <w:tmpl w:val="104A4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DA"/>
    <w:rsid w:val="00136EB0"/>
    <w:rsid w:val="00844BFC"/>
    <w:rsid w:val="00971FDA"/>
    <w:rsid w:val="009D3252"/>
    <w:rsid w:val="00C3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12284"/>
  <w15:chartTrackingRefBased/>
  <w15:docId w15:val="{7BE53E72-04E6-444F-AAC7-DB0BDBC4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FD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FD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1F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1F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1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Kucińska-NOSPR</dc:creator>
  <cp:keywords/>
  <dc:description/>
  <cp:lastModifiedBy>ewa</cp:lastModifiedBy>
  <cp:revision>2</cp:revision>
  <dcterms:created xsi:type="dcterms:W3CDTF">2022-02-01T12:28:00Z</dcterms:created>
  <dcterms:modified xsi:type="dcterms:W3CDTF">2022-02-01T12:28:00Z</dcterms:modified>
</cp:coreProperties>
</file>